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EC73" w14:textId="77777777" w:rsidR="00EE3F52" w:rsidRDefault="00EE3F52" w:rsidP="00A93B59">
      <w:pPr>
        <w:jc w:val="both"/>
      </w:pPr>
    </w:p>
    <w:p w14:paraId="1F25F850" w14:textId="5A95D01E" w:rsidR="0036354A" w:rsidRDefault="00453A1E" w:rsidP="00A93B59">
      <w:pPr>
        <w:jc w:val="both"/>
        <w:rPr>
          <w:rFonts w:hint="eastAsia"/>
        </w:rPr>
      </w:pPr>
      <w:r>
        <w:rPr>
          <w:rFonts w:hint="eastAsia"/>
        </w:rPr>
        <w:t>L</w:t>
      </w:r>
      <w:r>
        <w:t xml:space="preserve">a commune et le CCAS de La Brède </w:t>
      </w:r>
      <w:r w:rsidR="0036354A">
        <w:t>organisent une collecte en faveur des familles déplacées d’Ukraine</w:t>
      </w:r>
      <w:r w:rsidR="002B7928">
        <w:t xml:space="preserve">. </w:t>
      </w:r>
    </w:p>
    <w:p w14:paraId="21AE2CFB" w14:textId="0D020F33" w:rsidR="0036354A" w:rsidRDefault="0036354A" w:rsidP="00A93B59">
      <w:pPr>
        <w:jc w:val="both"/>
        <w:rPr>
          <w:rFonts w:hint="eastAsia"/>
        </w:rPr>
      </w:pPr>
    </w:p>
    <w:p w14:paraId="230DBE44" w14:textId="7A3796D2" w:rsidR="002B7928" w:rsidRDefault="002B7928" w:rsidP="00A93B59">
      <w:pPr>
        <w:jc w:val="both"/>
        <w:rPr>
          <w:rFonts w:hint="eastAsia"/>
        </w:rPr>
      </w:pPr>
      <w:r>
        <w:t>Les 2 couples sont en recherche de logement de Type 2 sur la commune dans le cadre de leur insertion professionnelle et d’autonomie.</w:t>
      </w:r>
    </w:p>
    <w:p w14:paraId="779C39DF" w14:textId="77777777" w:rsidR="00A93B59" w:rsidRDefault="00A93B59">
      <w:pPr>
        <w:rPr>
          <w:rFonts w:hint="eastAsia"/>
        </w:rPr>
      </w:pPr>
    </w:p>
    <w:p w14:paraId="563E6D8C" w14:textId="6A99D6AF" w:rsidR="00CF2A06" w:rsidRDefault="00CF2A06" w:rsidP="00BB22BB">
      <w:pPr>
        <w:tabs>
          <w:tab w:val="left" w:pos="6945"/>
        </w:tabs>
        <w:jc w:val="center"/>
        <w:rPr>
          <w:rFonts w:hint="eastAsia"/>
          <w:b/>
          <w:bCs/>
          <w:u w:val="single"/>
        </w:rPr>
      </w:pPr>
      <w:r w:rsidRPr="00CF2A06">
        <w:rPr>
          <w:b/>
          <w:bCs/>
          <w:u w:val="single"/>
        </w:rPr>
        <w:t>LISTES DES BESOINS</w:t>
      </w:r>
    </w:p>
    <w:p w14:paraId="3702058F" w14:textId="77777777" w:rsidR="00700A96" w:rsidRPr="00700A96" w:rsidRDefault="00700A96" w:rsidP="00BB22BB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pPr w:leftFromText="141" w:rightFromText="141" w:vertAnchor="page" w:horzAnchor="margin" w:tblpXSpec="center" w:tblpY="5601"/>
        <w:tblW w:w="10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2382"/>
        <w:gridCol w:w="2268"/>
        <w:gridCol w:w="2620"/>
      </w:tblGrid>
      <w:tr w:rsidR="00700A96" w:rsidRPr="00A93B59" w14:paraId="3066DA8F" w14:textId="77777777" w:rsidTr="00280804">
        <w:trPr>
          <w:trHeight w:val="376"/>
        </w:trPr>
        <w:tc>
          <w:tcPr>
            <w:tcW w:w="1026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102D2EBE" w14:textId="77777777" w:rsidR="00700A96" w:rsidRPr="00A93B59" w:rsidRDefault="00700A96" w:rsidP="00700A9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44"/>
                <w:lang w:eastAsia="fr-FR" w:bidi="ar-SA"/>
              </w:rPr>
              <w:t>Alimentaires</w:t>
            </w:r>
          </w:p>
        </w:tc>
      </w:tr>
      <w:tr w:rsidR="00700A96" w:rsidRPr="00A93B59" w14:paraId="21E05B77" w14:textId="77777777" w:rsidTr="00AA019A">
        <w:trPr>
          <w:trHeight w:val="606"/>
        </w:trPr>
        <w:tc>
          <w:tcPr>
            <w:tcW w:w="2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E1F2"/>
            <w:vAlign w:val="center"/>
            <w:hideMark/>
          </w:tcPr>
          <w:p w14:paraId="74DB67E1" w14:textId="77777777" w:rsidR="00700A96" w:rsidRPr="00A93B59" w:rsidRDefault="00700A96" w:rsidP="00700A9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Viande</w:t>
            </w:r>
          </w:p>
        </w:tc>
        <w:tc>
          <w:tcPr>
            <w:tcW w:w="2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D0AF7" w14:textId="0B1161EB" w:rsidR="00700A96" w:rsidRPr="00A93B59" w:rsidRDefault="00700A96" w:rsidP="00700A9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 xml:space="preserve">     </w:t>
            </w:r>
            <w:r w:rsidR="00AA01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10</w:t>
            </w: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 xml:space="preserve">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0A72AE" w14:textId="77777777" w:rsidR="00700A96" w:rsidRPr="00A93B59" w:rsidRDefault="00700A96" w:rsidP="00700A9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Fruits</w:t>
            </w: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E6BF4" w14:textId="77777777" w:rsidR="00700A96" w:rsidRPr="00A93B59" w:rsidRDefault="00700A96" w:rsidP="00700A9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 xml:space="preserve">    10 kg</w:t>
            </w:r>
          </w:p>
        </w:tc>
      </w:tr>
      <w:tr w:rsidR="00700A96" w:rsidRPr="00A93B59" w14:paraId="7C6F096B" w14:textId="77777777" w:rsidTr="00AA019A">
        <w:trPr>
          <w:trHeight w:val="606"/>
        </w:trPr>
        <w:tc>
          <w:tcPr>
            <w:tcW w:w="2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E1F2"/>
            <w:vAlign w:val="center"/>
            <w:hideMark/>
          </w:tcPr>
          <w:p w14:paraId="3721A651" w14:textId="77777777" w:rsidR="00700A96" w:rsidRPr="00A93B59" w:rsidRDefault="00700A96" w:rsidP="00700A9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Pâtes</w:t>
            </w:r>
          </w:p>
        </w:tc>
        <w:tc>
          <w:tcPr>
            <w:tcW w:w="2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65336" w14:textId="77777777" w:rsidR="00700A96" w:rsidRPr="00A93B59" w:rsidRDefault="00700A96" w:rsidP="00700A9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 xml:space="preserve">     6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E2F3AB" w14:textId="77777777" w:rsidR="00700A96" w:rsidRPr="00A93B59" w:rsidRDefault="00700A96" w:rsidP="00700A9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Légumes</w:t>
            </w: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AB1AD" w14:textId="77777777" w:rsidR="00700A96" w:rsidRPr="00A93B59" w:rsidRDefault="00700A96" w:rsidP="00700A9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 xml:space="preserve">    10 kg</w:t>
            </w:r>
          </w:p>
        </w:tc>
      </w:tr>
      <w:tr w:rsidR="00700A96" w:rsidRPr="00A93B59" w14:paraId="78D8F0F6" w14:textId="77777777" w:rsidTr="00AA019A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E1F2"/>
            <w:vAlign w:val="center"/>
            <w:hideMark/>
          </w:tcPr>
          <w:p w14:paraId="4AC94A54" w14:textId="77777777" w:rsidR="00700A96" w:rsidRPr="00A93B59" w:rsidRDefault="00700A96" w:rsidP="00700A9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Sucre Poudre</w:t>
            </w:r>
          </w:p>
        </w:tc>
        <w:tc>
          <w:tcPr>
            <w:tcW w:w="2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5471E" w14:textId="77777777" w:rsidR="00700A96" w:rsidRPr="00A93B59" w:rsidRDefault="00700A96" w:rsidP="00700A9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 xml:space="preserve"> 2 kg+ 2 x 500 gr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F61221" w14:textId="77777777" w:rsidR="00700A96" w:rsidRPr="00A93B59" w:rsidRDefault="00700A96" w:rsidP="00700A9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Oignons</w:t>
            </w: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259BA" w14:textId="77777777" w:rsidR="00700A96" w:rsidRPr="00A93B59" w:rsidRDefault="00700A96" w:rsidP="00700A9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 xml:space="preserve">     4 kg  </w:t>
            </w:r>
          </w:p>
        </w:tc>
      </w:tr>
      <w:tr w:rsidR="00700A96" w:rsidRPr="00A93B59" w14:paraId="7791022F" w14:textId="77777777" w:rsidTr="00AA019A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E1F2"/>
            <w:vAlign w:val="center"/>
            <w:hideMark/>
          </w:tcPr>
          <w:p w14:paraId="35A0F6A4" w14:textId="77777777" w:rsidR="00700A96" w:rsidRPr="00A93B59" w:rsidRDefault="00700A96" w:rsidP="00700A9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Pomme de Terre</w:t>
            </w:r>
          </w:p>
        </w:tc>
        <w:tc>
          <w:tcPr>
            <w:tcW w:w="2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2D35B" w14:textId="77777777" w:rsidR="00700A96" w:rsidRPr="00A93B59" w:rsidRDefault="00700A96" w:rsidP="00700A9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 xml:space="preserve">     9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134BD7" w14:textId="77777777" w:rsidR="00700A96" w:rsidRPr="00A93B59" w:rsidRDefault="00700A96" w:rsidP="00700A9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Lait</w:t>
            </w: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511B4C" w14:textId="77777777" w:rsidR="00700A96" w:rsidRPr="00A93B59" w:rsidRDefault="00700A96" w:rsidP="00700A9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 xml:space="preserve">    18 litres</w:t>
            </w:r>
          </w:p>
        </w:tc>
      </w:tr>
      <w:tr w:rsidR="00700A96" w:rsidRPr="00A93B59" w14:paraId="711B6791" w14:textId="77777777" w:rsidTr="00AA019A">
        <w:trPr>
          <w:trHeight w:val="921"/>
        </w:trPr>
        <w:tc>
          <w:tcPr>
            <w:tcW w:w="2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E1F2"/>
            <w:vAlign w:val="center"/>
            <w:hideMark/>
          </w:tcPr>
          <w:p w14:paraId="110DB22C" w14:textId="77777777" w:rsidR="00700A96" w:rsidRPr="00A93B59" w:rsidRDefault="00700A96" w:rsidP="00700A9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Beurre</w:t>
            </w:r>
          </w:p>
        </w:tc>
        <w:tc>
          <w:tcPr>
            <w:tcW w:w="2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90771" w14:textId="77777777" w:rsidR="00700A96" w:rsidRPr="00A93B59" w:rsidRDefault="00700A96" w:rsidP="00700A9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 xml:space="preserve">500 gr + 2 x 250 gr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1F6281" w14:textId="77777777" w:rsidR="00700A96" w:rsidRPr="00A93B59" w:rsidRDefault="00700A96" w:rsidP="00700A9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Œufs</w:t>
            </w: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2AA49" w14:textId="77777777" w:rsidR="00700A96" w:rsidRPr="00A93B59" w:rsidRDefault="00700A96" w:rsidP="00700A9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60</w:t>
            </w:r>
          </w:p>
        </w:tc>
      </w:tr>
      <w:tr w:rsidR="00700A96" w:rsidRPr="00A93B59" w14:paraId="38A8330F" w14:textId="77777777" w:rsidTr="00AA019A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E1F2"/>
            <w:vAlign w:val="center"/>
            <w:hideMark/>
          </w:tcPr>
          <w:p w14:paraId="43611698" w14:textId="77777777" w:rsidR="00700A96" w:rsidRPr="00A93B59" w:rsidRDefault="00700A96" w:rsidP="00700A9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Huile Tournesol</w:t>
            </w:r>
          </w:p>
        </w:tc>
        <w:tc>
          <w:tcPr>
            <w:tcW w:w="2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C94DD" w14:textId="77777777" w:rsidR="00700A96" w:rsidRPr="00A93B59" w:rsidRDefault="00700A96" w:rsidP="00700A9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 xml:space="preserve">     3 litres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D7E5B6" w14:textId="77777777" w:rsidR="00700A96" w:rsidRPr="00A93B59" w:rsidRDefault="00700A96" w:rsidP="00700A9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Chocolat Poudre</w:t>
            </w: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441AC" w14:textId="77777777" w:rsidR="00700A96" w:rsidRPr="00A93B59" w:rsidRDefault="00700A96" w:rsidP="00700A9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 xml:space="preserve">    500 gr</w:t>
            </w:r>
          </w:p>
        </w:tc>
      </w:tr>
      <w:tr w:rsidR="005412AA" w:rsidRPr="00A93B59" w14:paraId="60D5E0A9" w14:textId="77777777" w:rsidTr="005412AA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E1F2"/>
            <w:vAlign w:val="center"/>
          </w:tcPr>
          <w:p w14:paraId="27BB9C8B" w14:textId="4975E502" w:rsidR="005412AA" w:rsidRPr="00A93B59" w:rsidRDefault="005412AA" w:rsidP="005412A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ï</w:t>
            </w:r>
            <w:r w:rsidRPr="00A93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s</w:t>
            </w:r>
          </w:p>
        </w:tc>
        <w:tc>
          <w:tcPr>
            <w:tcW w:w="2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14F05" w14:textId="767F7837" w:rsidR="005412AA" w:rsidRPr="00A93B59" w:rsidRDefault="005412AA" w:rsidP="005412AA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 xml:space="preserve">    1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F15A72" w14:textId="77777777" w:rsidR="005412AA" w:rsidRPr="00A93B59" w:rsidRDefault="005412AA" w:rsidP="005412AA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Sel</w:t>
            </w: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782E9" w14:textId="77777777" w:rsidR="005412AA" w:rsidRPr="00A93B59" w:rsidRDefault="005412AA" w:rsidP="005412AA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1</w:t>
            </w:r>
          </w:p>
        </w:tc>
      </w:tr>
      <w:tr w:rsidR="005412AA" w:rsidRPr="00A93B59" w14:paraId="0FA7990B" w14:textId="77777777" w:rsidTr="00AA019A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E1F2"/>
            <w:vAlign w:val="center"/>
            <w:hideMark/>
          </w:tcPr>
          <w:p w14:paraId="0818A032" w14:textId="77777777" w:rsidR="005412AA" w:rsidRPr="00A93B59" w:rsidRDefault="005412AA" w:rsidP="005412A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Riz</w:t>
            </w:r>
          </w:p>
        </w:tc>
        <w:tc>
          <w:tcPr>
            <w:tcW w:w="2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647C0" w14:textId="77777777" w:rsidR="005412AA" w:rsidRPr="00A93B59" w:rsidRDefault="005412AA" w:rsidP="005412AA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 xml:space="preserve">    4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BB6352" w14:textId="77777777" w:rsidR="005412AA" w:rsidRPr="00A93B59" w:rsidRDefault="005412AA" w:rsidP="005412AA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Poivre</w:t>
            </w: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E2113" w14:textId="77777777" w:rsidR="005412AA" w:rsidRPr="00A93B59" w:rsidRDefault="005412AA" w:rsidP="005412AA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1</w:t>
            </w:r>
          </w:p>
        </w:tc>
      </w:tr>
      <w:tr w:rsidR="005412AA" w:rsidRPr="00A93B59" w14:paraId="00C3FF42" w14:textId="77777777" w:rsidTr="00AA019A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E1F2"/>
            <w:vAlign w:val="center"/>
            <w:hideMark/>
          </w:tcPr>
          <w:p w14:paraId="2BA6E4E2" w14:textId="77777777" w:rsidR="005412AA" w:rsidRPr="00A93B59" w:rsidRDefault="005412AA" w:rsidP="005412A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Blé</w:t>
            </w:r>
          </w:p>
        </w:tc>
        <w:tc>
          <w:tcPr>
            <w:tcW w:w="2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77A2F" w14:textId="77777777" w:rsidR="005412AA" w:rsidRPr="00A93B59" w:rsidRDefault="005412AA" w:rsidP="005412AA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 xml:space="preserve">    2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072CE1" w14:textId="77777777" w:rsidR="005412AA" w:rsidRPr="00A93B59" w:rsidRDefault="005412AA" w:rsidP="005412AA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Confiture</w:t>
            </w: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15203" w14:textId="77777777" w:rsidR="005412AA" w:rsidRPr="00A93B59" w:rsidRDefault="005412AA" w:rsidP="005412AA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 xml:space="preserve">         5 pots</w:t>
            </w:r>
          </w:p>
        </w:tc>
      </w:tr>
      <w:tr w:rsidR="005412AA" w:rsidRPr="00A93B59" w14:paraId="2224A77D" w14:textId="77777777" w:rsidTr="00AA019A">
        <w:trPr>
          <w:trHeight w:val="254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9528" w14:textId="77777777" w:rsidR="005412AA" w:rsidRPr="00A93B59" w:rsidRDefault="005412AA" w:rsidP="005412A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hint="eastAsia"/>
              </w:rPr>
              <w:br w:type="page"/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EF67" w14:textId="77777777" w:rsidR="005412AA" w:rsidRPr="00A93B59" w:rsidRDefault="005412AA" w:rsidP="005412A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3463" w14:textId="77777777" w:rsidR="005412AA" w:rsidRPr="00A93B59" w:rsidRDefault="005412AA" w:rsidP="005412A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801" w14:textId="77777777" w:rsidR="005412AA" w:rsidRPr="00A93B59" w:rsidRDefault="005412AA" w:rsidP="005412A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12AA" w:rsidRPr="00A93B59" w14:paraId="1B78BE0F" w14:textId="77777777" w:rsidTr="00AA019A">
        <w:trPr>
          <w:trHeight w:val="376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733A3A2D" w14:textId="77777777" w:rsidR="005412AA" w:rsidRPr="00A93B59" w:rsidRDefault="005412AA" w:rsidP="005412AA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fr-FR" w:bidi="ar-SA"/>
              </w:rPr>
              <w:t>PRODUITS HYGIÈNE</w:t>
            </w:r>
          </w:p>
        </w:tc>
        <w:tc>
          <w:tcPr>
            <w:tcW w:w="488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1BD6D366" w14:textId="77777777" w:rsidR="005412AA" w:rsidRPr="00A93B59" w:rsidRDefault="005412AA" w:rsidP="005412AA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fr-FR" w:bidi="ar-SA"/>
              </w:rPr>
              <w:t>PRODUITS MÉNAGERS</w:t>
            </w:r>
          </w:p>
        </w:tc>
      </w:tr>
      <w:tr w:rsidR="005412AA" w:rsidRPr="00A93B59" w14:paraId="336E3717" w14:textId="77777777" w:rsidTr="00AA019A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E1F2"/>
            <w:vAlign w:val="center"/>
            <w:hideMark/>
          </w:tcPr>
          <w:p w14:paraId="021FFC4D" w14:textId="77777777" w:rsidR="005412AA" w:rsidRPr="00A93B59" w:rsidRDefault="005412AA" w:rsidP="005412A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Gel Douche</w:t>
            </w:r>
          </w:p>
        </w:tc>
        <w:tc>
          <w:tcPr>
            <w:tcW w:w="2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EC7F4" w14:textId="174DAC54" w:rsidR="005412AA" w:rsidRPr="00A93B59" w:rsidRDefault="005412AA" w:rsidP="005412AA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5 flacons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E1F2"/>
            <w:vAlign w:val="center"/>
            <w:hideMark/>
          </w:tcPr>
          <w:p w14:paraId="57E99509" w14:textId="77777777" w:rsidR="005412AA" w:rsidRPr="00A93B59" w:rsidRDefault="005412AA" w:rsidP="005412A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Lessive Linge</w:t>
            </w: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7705B" w14:textId="00692B00" w:rsidR="005412AA" w:rsidRPr="00A93B59" w:rsidRDefault="005412AA" w:rsidP="005412AA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3 litres + 2 x 1 litres</w:t>
            </w:r>
          </w:p>
        </w:tc>
      </w:tr>
      <w:tr w:rsidR="005412AA" w:rsidRPr="00A93B59" w14:paraId="43FBF949" w14:textId="77777777" w:rsidTr="00AA019A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E1F2"/>
            <w:vAlign w:val="center"/>
            <w:hideMark/>
          </w:tcPr>
          <w:p w14:paraId="264433A4" w14:textId="77777777" w:rsidR="005412AA" w:rsidRPr="00A93B59" w:rsidRDefault="005412AA" w:rsidP="005412A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Shampoing</w:t>
            </w:r>
          </w:p>
        </w:tc>
        <w:tc>
          <w:tcPr>
            <w:tcW w:w="2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DDC98" w14:textId="19D8DBCC" w:rsidR="005412AA" w:rsidRPr="00A93B59" w:rsidRDefault="005412AA" w:rsidP="005412AA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4 flacons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E1F2"/>
            <w:vAlign w:val="center"/>
            <w:hideMark/>
          </w:tcPr>
          <w:p w14:paraId="748467AA" w14:textId="77777777" w:rsidR="005412AA" w:rsidRPr="00A93B59" w:rsidRDefault="005412AA" w:rsidP="005412A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Produit Vaisselle</w:t>
            </w: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9EAA8" w14:textId="5DA35DDD" w:rsidR="005412AA" w:rsidRPr="00A93B59" w:rsidRDefault="005412AA" w:rsidP="005412AA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2 litres + 2 x 500ml</w:t>
            </w:r>
          </w:p>
        </w:tc>
      </w:tr>
      <w:tr w:rsidR="005412AA" w:rsidRPr="00A93B59" w14:paraId="37AF92EA" w14:textId="77777777" w:rsidTr="00AA019A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E1F2"/>
            <w:vAlign w:val="center"/>
            <w:hideMark/>
          </w:tcPr>
          <w:p w14:paraId="34973F96" w14:textId="77777777" w:rsidR="005412AA" w:rsidRPr="00A93B59" w:rsidRDefault="005412AA" w:rsidP="005412A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Dentifrice</w:t>
            </w:r>
          </w:p>
        </w:tc>
        <w:tc>
          <w:tcPr>
            <w:tcW w:w="2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F1DB5" w14:textId="2F74ED50" w:rsidR="005412AA" w:rsidRPr="00A93B59" w:rsidRDefault="005412AA" w:rsidP="005412AA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4 tubes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E1F2"/>
            <w:vAlign w:val="center"/>
            <w:hideMark/>
          </w:tcPr>
          <w:p w14:paraId="26D375C8" w14:textId="77777777" w:rsidR="005412AA" w:rsidRPr="00A93B59" w:rsidRDefault="005412AA" w:rsidP="005412A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Nettoyant Sol</w:t>
            </w: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A4902" w14:textId="1D455E44" w:rsidR="005412AA" w:rsidRPr="00A93B59" w:rsidRDefault="005412AA" w:rsidP="005412AA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1l</w:t>
            </w:r>
          </w:p>
        </w:tc>
      </w:tr>
      <w:tr w:rsidR="005412AA" w:rsidRPr="00A93B59" w14:paraId="4F1E4A06" w14:textId="77777777" w:rsidTr="00AA019A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E1F2"/>
            <w:vAlign w:val="center"/>
            <w:hideMark/>
          </w:tcPr>
          <w:p w14:paraId="65A3F5E5" w14:textId="77777777" w:rsidR="005412AA" w:rsidRPr="00A93B59" w:rsidRDefault="005412AA" w:rsidP="005412A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Mousse à raser</w:t>
            </w:r>
          </w:p>
        </w:tc>
        <w:tc>
          <w:tcPr>
            <w:tcW w:w="2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D38B1" w14:textId="33C0E57D" w:rsidR="005412AA" w:rsidRPr="00A93B59" w:rsidRDefault="005412AA" w:rsidP="005412AA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3 flacons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E1F2"/>
            <w:vAlign w:val="center"/>
            <w:hideMark/>
          </w:tcPr>
          <w:p w14:paraId="2214CAB9" w14:textId="05B44670" w:rsidR="005412AA" w:rsidRPr="00A93B59" w:rsidRDefault="005412AA" w:rsidP="005412A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Sopalin</w:t>
            </w: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1EEAE" w14:textId="61C09E7C" w:rsidR="005412AA" w:rsidRPr="00A93B59" w:rsidRDefault="005412AA" w:rsidP="005412AA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12 rouleaux</w:t>
            </w:r>
          </w:p>
        </w:tc>
      </w:tr>
      <w:tr w:rsidR="005412AA" w:rsidRPr="00A93B59" w14:paraId="17A5E94B" w14:textId="77777777" w:rsidTr="00AA019A">
        <w:trPr>
          <w:trHeight w:val="618"/>
        </w:trPr>
        <w:tc>
          <w:tcPr>
            <w:tcW w:w="2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E1F2"/>
            <w:vAlign w:val="center"/>
            <w:hideMark/>
          </w:tcPr>
          <w:p w14:paraId="580AA697" w14:textId="77777777" w:rsidR="005412AA" w:rsidRPr="00A93B59" w:rsidRDefault="005412AA" w:rsidP="005412A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Serviettes Hygiéniques</w:t>
            </w:r>
          </w:p>
        </w:tc>
        <w:tc>
          <w:tcPr>
            <w:tcW w:w="2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5C39A" w14:textId="0A30B492" w:rsidR="005412AA" w:rsidRPr="00A93B59" w:rsidRDefault="005412AA" w:rsidP="005412AA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5 paquets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E1F2"/>
            <w:vAlign w:val="center"/>
            <w:hideMark/>
          </w:tcPr>
          <w:p w14:paraId="114DAF22" w14:textId="77777777" w:rsidR="005412AA" w:rsidRPr="00A93B59" w:rsidRDefault="005412AA" w:rsidP="005412A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Papier WC</w:t>
            </w: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46A10" w14:textId="6FFEE464" w:rsidR="005412AA" w:rsidRPr="00A93B59" w:rsidRDefault="005412AA" w:rsidP="005412AA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24 rouleaux</w:t>
            </w:r>
          </w:p>
        </w:tc>
      </w:tr>
      <w:tr w:rsidR="005412AA" w:rsidRPr="00A93B59" w14:paraId="1DD9221F" w14:textId="77777777" w:rsidTr="00AA019A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E1F2"/>
            <w:vAlign w:val="center"/>
            <w:hideMark/>
          </w:tcPr>
          <w:p w14:paraId="52F390ED" w14:textId="77777777" w:rsidR="005412AA" w:rsidRPr="00A93B59" w:rsidRDefault="005412AA" w:rsidP="005412A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Coton tiges</w:t>
            </w:r>
          </w:p>
        </w:tc>
        <w:tc>
          <w:tcPr>
            <w:tcW w:w="2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BB427" w14:textId="43E0C780" w:rsidR="005412AA" w:rsidRPr="00A93B59" w:rsidRDefault="005412AA" w:rsidP="005412AA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2 sachets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E1F2"/>
            <w:vAlign w:val="center"/>
            <w:hideMark/>
          </w:tcPr>
          <w:p w14:paraId="0D0B3721" w14:textId="77777777" w:rsidR="005412AA" w:rsidRPr="00A93B59" w:rsidRDefault="005412AA" w:rsidP="005412A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A93B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Gel WC</w:t>
            </w: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EA33E" w14:textId="65ACDF1B" w:rsidR="005412AA" w:rsidRPr="00A93B59" w:rsidRDefault="005412AA" w:rsidP="005412AA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  <w:t>2 litres</w:t>
            </w:r>
          </w:p>
        </w:tc>
      </w:tr>
    </w:tbl>
    <w:p w14:paraId="73D7CCED" w14:textId="77777777" w:rsidR="00700A96" w:rsidRDefault="00700A96" w:rsidP="00BB22BB">
      <w:pPr>
        <w:pStyle w:val="Standard"/>
        <w:jc w:val="center"/>
        <w:rPr>
          <w:rFonts w:hint="eastAsia"/>
          <w:b/>
          <w:bCs/>
          <w:sz w:val="32"/>
          <w:szCs w:val="32"/>
          <w:u w:val="single"/>
        </w:rPr>
      </w:pPr>
    </w:p>
    <w:p w14:paraId="261CBEFA" w14:textId="639C077A" w:rsidR="00453A1E" w:rsidRPr="003168FC" w:rsidRDefault="008B3D53" w:rsidP="00BB22BB">
      <w:pPr>
        <w:pStyle w:val="Standard"/>
        <w:jc w:val="center"/>
        <w:rPr>
          <w:rFonts w:hint="eastAsia"/>
          <w:b/>
          <w:bCs/>
          <w:sz w:val="32"/>
          <w:szCs w:val="32"/>
        </w:rPr>
      </w:pPr>
      <w:r w:rsidRPr="003168FC">
        <w:rPr>
          <w:b/>
          <w:bCs/>
          <w:sz w:val="32"/>
          <w:szCs w:val="32"/>
          <w:u w:val="single"/>
        </w:rPr>
        <w:t>Jour</w:t>
      </w:r>
      <w:r w:rsidR="00453A1E" w:rsidRPr="003168FC">
        <w:rPr>
          <w:b/>
          <w:bCs/>
          <w:sz w:val="32"/>
          <w:szCs w:val="32"/>
          <w:u w:val="single"/>
        </w:rPr>
        <w:t>s</w:t>
      </w:r>
      <w:r w:rsidRPr="003168FC">
        <w:rPr>
          <w:b/>
          <w:bCs/>
          <w:sz w:val="32"/>
          <w:szCs w:val="32"/>
          <w:u w:val="single"/>
        </w:rPr>
        <w:t xml:space="preserve"> de collecte</w:t>
      </w:r>
      <w:r w:rsidR="00453A1E" w:rsidRPr="003168FC">
        <w:rPr>
          <w:b/>
          <w:bCs/>
          <w:sz w:val="32"/>
          <w:szCs w:val="32"/>
          <w:u w:val="single"/>
        </w:rPr>
        <w:t>s</w:t>
      </w:r>
      <w:r w:rsidRPr="003168FC">
        <w:rPr>
          <w:b/>
          <w:bCs/>
          <w:sz w:val="32"/>
          <w:szCs w:val="32"/>
        </w:rPr>
        <w:t> :</w:t>
      </w:r>
    </w:p>
    <w:p w14:paraId="7DD077B5" w14:textId="77777777" w:rsidR="00915E7D" w:rsidRPr="00700A96" w:rsidRDefault="00915E7D" w:rsidP="008B3D53">
      <w:pPr>
        <w:pStyle w:val="Standard"/>
        <w:rPr>
          <w:rFonts w:hint="eastAsia"/>
          <w:b/>
          <w:bCs/>
          <w:sz w:val="10"/>
          <w:szCs w:val="10"/>
        </w:rPr>
      </w:pPr>
    </w:p>
    <w:p w14:paraId="0630283A" w14:textId="77777777" w:rsidR="00AA019A" w:rsidRDefault="00AA019A" w:rsidP="00700A96">
      <w:pPr>
        <w:pStyle w:val="Standard"/>
        <w:ind w:left="1418"/>
        <w:rPr>
          <w:b/>
          <w:bCs/>
          <w:sz w:val="32"/>
          <w:szCs w:val="32"/>
        </w:rPr>
      </w:pPr>
    </w:p>
    <w:p w14:paraId="1D84C44D" w14:textId="252E8EFC" w:rsidR="00CF2A06" w:rsidRPr="003168FC" w:rsidRDefault="008B3D53" w:rsidP="00700A96">
      <w:pPr>
        <w:pStyle w:val="Standard"/>
        <w:ind w:left="1418"/>
        <w:rPr>
          <w:rFonts w:hint="eastAsia"/>
          <w:b/>
          <w:bCs/>
          <w:sz w:val="32"/>
          <w:szCs w:val="32"/>
        </w:rPr>
      </w:pPr>
      <w:r w:rsidRPr="003168FC">
        <w:rPr>
          <w:b/>
          <w:bCs/>
          <w:sz w:val="32"/>
          <w:szCs w:val="32"/>
        </w:rPr>
        <w:t>Vendredi 17</w:t>
      </w:r>
      <w:r w:rsidR="00A93B59">
        <w:rPr>
          <w:b/>
          <w:bCs/>
          <w:sz w:val="32"/>
          <w:szCs w:val="32"/>
        </w:rPr>
        <w:t xml:space="preserve"> Juin et 1</w:t>
      </w:r>
      <w:r w:rsidR="00A93B59" w:rsidRPr="00A93B59">
        <w:rPr>
          <w:b/>
          <w:bCs/>
          <w:sz w:val="32"/>
          <w:szCs w:val="32"/>
          <w:vertAlign w:val="superscript"/>
        </w:rPr>
        <w:t>ER</w:t>
      </w:r>
      <w:r w:rsidR="00A93B59">
        <w:rPr>
          <w:b/>
          <w:bCs/>
          <w:sz w:val="32"/>
          <w:szCs w:val="32"/>
        </w:rPr>
        <w:t xml:space="preserve"> </w:t>
      </w:r>
      <w:r w:rsidR="00A93B59">
        <w:rPr>
          <w:rFonts w:hint="eastAsia"/>
          <w:b/>
          <w:bCs/>
          <w:sz w:val="32"/>
          <w:szCs w:val="32"/>
        </w:rPr>
        <w:t>Juillet</w:t>
      </w:r>
      <w:r w:rsidR="00A93B59">
        <w:rPr>
          <w:b/>
          <w:bCs/>
          <w:sz w:val="32"/>
          <w:szCs w:val="32"/>
        </w:rPr>
        <w:t xml:space="preserve"> </w:t>
      </w:r>
      <w:r w:rsidRPr="003168FC">
        <w:rPr>
          <w:b/>
          <w:bCs/>
          <w:sz w:val="32"/>
          <w:szCs w:val="32"/>
        </w:rPr>
        <w:t>2022 de 16h à 19h</w:t>
      </w:r>
    </w:p>
    <w:p w14:paraId="2A69435B" w14:textId="4748162D" w:rsidR="0036354A" w:rsidRDefault="008B3D53" w:rsidP="00700A96">
      <w:pPr>
        <w:pStyle w:val="Standard"/>
        <w:ind w:left="2127" w:firstLine="709"/>
        <w:jc w:val="both"/>
        <w:rPr>
          <w:rFonts w:hint="eastAsia"/>
          <w:sz w:val="32"/>
          <w:szCs w:val="32"/>
        </w:rPr>
      </w:pPr>
      <w:r w:rsidRPr="00A93B59">
        <w:rPr>
          <w:sz w:val="32"/>
          <w:szCs w:val="32"/>
        </w:rPr>
        <w:t>Ancienne Mairie – Salle Côté Cour</w:t>
      </w:r>
    </w:p>
    <w:p w14:paraId="33879909" w14:textId="77777777" w:rsidR="00700A96" w:rsidRPr="00700A96" w:rsidRDefault="00700A96" w:rsidP="00700A96">
      <w:pPr>
        <w:pStyle w:val="Standard"/>
        <w:ind w:left="2127" w:firstLine="709"/>
        <w:jc w:val="both"/>
        <w:rPr>
          <w:rFonts w:hint="eastAsia"/>
          <w:sz w:val="16"/>
          <w:szCs w:val="16"/>
        </w:rPr>
      </w:pPr>
    </w:p>
    <w:p w14:paraId="660CC494" w14:textId="6047EB5F" w:rsidR="00915E7D" w:rsidRPr="00700A96" w:rsidRDefault="00700A96" w:rsidP="00700A96">
      <w:pPr>
        <w:pStyle w:val="Standard"/>
        <w:jc w:val="center"/>
        <w:rPr>
          <w:rFonts w:hint="eastAsia"/>
          <w:b/>
          <w:bCs/>
          <w:color w:val="FF0000"/>
          <w:sz w:val="32"/>
          <w:szCs w:val="32"/>
        </w:rPr>
      </w:pPr>
      <w:r w:rsidRPr="00700A96">
        <w:rPr>
          <w:b/>
          <w:bCs/>
          <w:color w:val="FF0000"/>
          <w:sz w:val="32"/>
          <w:szCs w:val="32"/>
        </w:rPr>
        <w:t>Nous vous remercions par avance de l’aide que vous apporterez</w:t>
      </w:r>
      <w:r w:rsidR="00B311C1">
        <w:rPr>
          <w:b/>
          <w:bCs/>
          <w:color w:val="FF0000"/>
          <w:sz w:val="32"/>
          <w:szCs w:val="32"/>
        </w:rPr>
        <w:t> !</w:t>
      </w:r>
    </w:p>
    <w:sectPr w:rsidR="00915E7D" w:rsidRPr="00700A96" w:rsidSect="005412AA">
      <w:headerReference w:type="default" r:id="rId6"/>
      <w:pgSz w:w="11906" w:h="16838"/>
      <w:pgMar w:top="1538" w:right="1133" w:bottom="142" w:left="709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0253B" w14:textId="77777777" w:rsidR="00337D45" w:rsidRDefault="00337D45">
      <w:pPr>
        <w:rPr>
          <w:rFonts w:hint="eastAsia"/>
        </w:rPr>
      </w:pPr>
      <w:r>
        <w:separator/>
      </w:r>
    </w:p>
  </w:endnote>
  <w:endnote w:type="continuationSeparator" w:id="0">
    <w:p w14:paraId="32E0AD3E" w14:textId="77777777" w:rsidR="00337D45" w:rsidRDefault="00337D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A95CC" w14:textId="77777777" w:rsidR="00337D45" w:rsidRDefault="00337D4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AB1DED1" w14:textId="77777777" w:rsidR="00337D45" w:rsidRDefault="00337D4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5462" w14:textId="273E16AF" w:rsidR="0036354A" w:rsidRPr="0036354A" w:rsidRDefault="00BB22BB" w:rsidP="00A93B59">
    <w:pPr>
      <w:pStyle w:val="En-tte"/>
      <w:jc w:val="both"/>
      <w:rPr>
        <w:rFonts w:hint="eastAsia"/>
        <w:b/>
        <w:bCs/>
        <w:smallCaps/>
        <w:sz w:val="28"/>
        <w:szCs w:val="24"/>
      </w:rPr>
    </w:pPr>
    <w:r>
      <w:rPr>
        <w:b/>
        <w:bCs/>
        <w:smallCaps/>
        <w:noProof/>
        <w:sz w:val="28"/>
        <w:szCs w:val="24"/>
      </w:rPr>
      <w:drawing>
        <wp:inline distT="0" distB="0" distL="0" distR="0" wp14:anchorId="07C2AF69" wp14:editId="52D016A0">
          <wp:extent cx="1554395" cy="781050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353" cy="784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07EC" w:rsidRPr="00E207EC">
      <w:rPr>
        <w:b/>
        <w:bCs/>
        <w:smallCaps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83610D" wp14:editId="5CA8311C">
              <wp:simplePos x="0" y="0"/>
              <wp:positionH relativeFrom="column">
                <wp:posOffset>5314950</wp:posOffset>
              </wp:positionH>
              <wp:positionV relativeFrom="page">
                <wp:posOffset>151130</wp:posOffset>
              </wp:positionV>
              <wp:extent cx="1440000" cy="741600"/>
              <wp:effectExtent l="0" t="0" r="8255" b="19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74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28FE9" w14:textId="28DBC40A" w:rsidR="00E207EC" w:rsidRDefault="00E207EC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mallCaps/>
                              <w:noProof/>
                              <w:sz w:val="28"/>
                            </w:rPr>
                            <w:drawing>
                              <wp:inline distT="0" distB="0" distL="0" distR="0" wp14:anchorId="11FC7426" wp14:editId="34DDE20D">
                                <wp:extent cx="1029600" cy="619200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 2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9600" cy="619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3610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18.5pt;margin-top:11.9pt;width:113.4pt;height:5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70+CAIAAPYDAAAOAAAAZHJzL2Uyb0RvYy54bWysU9tu2zAMfR+wfxD0vtgJkl6MOEWXLsOA&#10;7gJ0+wBZlmNhsqhRSuzs60fJbpptb8P8IJAmdUgeHq3vhs6wo0KvwZZ8Pss5U1ZCre2+5N++7t7c&#10;cOaDsLUwYFXJT8rzu83rV+veFWoBLZhaISMQ64velbwNwRVZ5mWrOuFn4JSlYAPYiUAu7rMaRU/o&#10;nckWeX6V9YC1Q5DKe/r7MAb5JuE3jZLhc9N4FZgpOfUW0onprOKZbdai2KNwrZZTG+IfuuiEtlT0&#10;DPUggmAH1H9BdVoieGjCTEKXQdNoqdIMNM08/2Oap1Y4lWYhcrw70+T/H6z8dHxyX5CF4S0MtMA0&#10;hHePIL97ZmHbCrtX94jQt0rUVHgeKct654vpaqTaFz6CVP1HqGnJ4hAgAQ0NdpEVmpMROi3gdCZd&#10;DYHJWHK5zOnjTFLsejm/IjuWEMXzbYc+vFfQsWiUHGmpCV0cH30YU59TYjEPRtc7bUxycF9tDbKj&#10;IAHs0jeh/5ZmLOtLfrtarBKyhXg/aaPTgQRqdFfym9jnJJnIxjtbp5QgtBltatrYiZ7IyMhNGKqB&#10;EiNNFdQnIgphFCI9HDJawJ+c9STCkvsfB4GKM/PBEtm3kRxSbXKWq+sFOXgZqS4jwkqCKnngbDS3&#10;ISk98mDhnpbS6MTXSydTrySuxPj0EKJ6L/2U9fJcN78AAAD//wMAUEsDBBQABgAIAAAAIQAUG09S&#10;3gAAAAsBAAAPAAAAZHJzL2Rvd25yZXYueG1sTI/BTsMwEETvSPyDtUhcELVpS1JCnAqQQL229AM2&#10;8TaJiNdR7Dbp3+Oc4DajHc3Oy7eT7cSFBt861vC0UCCIK2darjUcvz8fNyB8QDbYOSYNV/KwLW5v&#10;csyMG3lPl0OoRSxhn6GGJoQ+k9JXDVn0C9cTx9vJDRZDtEMtzYBjLLedXCqVSIstxw8N9vTRUPVz&#10;OFsNp9348Pwyll/hmO7XyTu2aemuWt/fTW+vIAJN4S8M8/w4HYq4qXRnNl50GjarNLIEDctVRJgD&#10;KplVGdVaJSCLXP5nKH4BAAD//wMAUEsBAi0AFAAGAAgAAAAhALaDOJL+AAAA4QEAABMAAAAAAAAA&#10;AAAAAAAAAAAAAFtDb250ZW50X1R5cGVzXS54bWxQSwECLQAUAAYACAAAACEAOP0h/9YAAACUAQAA&#10;CwAAAAAAAAAAAAAAAAAvAQAAX3JlbHMvLnJlbHNQSwECLQAUAAYACAAAACEAlKe9PggCAAD2AwAA&#10;DgAAAAAAAAAAAAAAAAAuAgAAZHJzL2Uyb0RvYy54bWxQSwECLQAUAAYACAAAACEAFBtPUt4AAAAL&#10;AQAADwAAAAAAAAAAAAAAAABiBAAAZHJzL2Rvd25yZXYueG1sUEsFBgAAAAAEAAQA8wAAAG0FAAAA&#10;AA==&#10;" stroked="f">
              <v:textbox>
                <w:txbxContent>
                  <w:p w14:paraId="5CA28FE9" w14:textId="28DBC40A" w:rsidR="00E207EC" w:rsidRDefault="00E207EC">
                    <w:r>
                      <w:rPr>
                        <w:rFonts w:hint="eastAsia"/>
                        <w:b/>
                        <w:bCs/>
                        <w:smallCaps/>
                        <w:noProof/>
                        <w:sz w:val="28"/>
                      </w:rPr>
                      <w:drawing>
                        <wp:inline distT="0" distB="0" distL="0" distR="0" wp14:anchorId="11FC7426" wp14:editId="34DDE20D">
                          <wp:extent cx="1029600" cy="619200"/>
                          <wp:effectExtent l="0" t="0" r="0" b="0"/>
                          <wp:docPr id="49" name="Image 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9600" cy="619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FD2D85" w:rsidRPr="0036354A">
      <w:rPr>
        <w:b/>
        <w:bCs/>
        <w:smallCaps/>
        <w:sz w:val="28"/>
        <w:szCs w:val="24"/>
      </w:rPr>
      <w:t>Besoins Produits Première Nécessité</w:t>
    </w:r>
  </w:p>
  <w:p w14:paraId="6254DC4B" w14:textId="2A840EF2" w:rsidR="0036354A" w:rsidRDefault="0036354A" w:rsidP="0036354A">
    <w:pPr>
      <w:pStyle w:val="En-tte"/>
      <w:jc w:val="center"/>
      <w:rPr>
        <w:rFonts w:hint="eastAsia"/>
        <w:b/>
        <w:bCs/>
        <w:smallCaps/>
      </w:rPr>
    </w:pPr>
  </w:p>
  <w:p w14:paraId="0442DDFE" w14:textId="225E73AA" w:rsidR="00FD2D85" w:rsidRPr="0036354A" w:rsidRDefault="00FD2D85" w:rsidP="0036354A">
    <w:pPr>
      <w:pStyle w:val="En-tte"/>
      <w:jc w:val="center"/>
      <w:rPr>
        <w:rFonts w:hint="eastAsia"/>
        <w:b/>
        <w:bCs/>
        <w:smallCaps/>
      </w:rPr>
    </w:pPr>
    <w:r w:rsidRPr="0036354A">
      <w:rPr>
        <w:b/>
        <w:bCs/>
        <w:smallCaps/>
      </w:rPr>
      <w:t>pour</w:t>
    </w:r>
    <w:r w:rsidR="0036354A" w:rsidRPr="0036354A">
      <w:rPr>
        <w:b/>
        <w:bCs/>
        <w:smallCaps/>
      </w:rPr>
      <w:t xml:space="preserve"> </w:t>
    </w:r>
    <w:r w:rsidR="00EE3F52">
      <w:rPr>
        <w:b/>
        <w:bCs/>
        <w:smallCaps/>
      </w:rPr>
      <w:t>1</w:t>
    </w:r>
    <w:r w:rsidRPr="0036354A">
      <w:rPr>
        <w:b/>
        <w:bCs/>
        <w:smallCaps/>
      </w:rPr>
      <w:t xml:space="preserve"> famille </w:t>
    </w:r>
    <w:r w:rsidR="00FE78AB" w:rsidRPr="0036354A">
      <w:rPr>
        <w:b/>
        <w:bCs/>
        <w:smallCaps/>
      </w:rPr>
      <w:t>ukrainienne</w:t>
    </w:r>
    <w:r w:rsidR="00FE78AB" w:rsidRPr="0036354A">
      <w:rPr>
        <w:rFonts w:hint="eastAsia"/>
        <w:b/>
        <w:bCs/>
        <w:smallCaps/>
      </w:rPr>
      <w:t>s</w:t>
    </w:r>
    <w:r w:rsidRPr="0036354A">
      <w:rPr>
        <w:b/>
        <w:bCs/>
        <w:smallCaps/>
      </w:rPr>
      <w:t xml:space="preserve"> </w:t>
    </w:r>
    <w:r w:rsidR="00EE3F52">
      <w:rPr>
        <w:b/>
        <w:bCs/>
        <w:smallCaps/>
      </w:rPr>
      <w:t xml:space="preserve">de 9 personnes </w:t>
    </w:r>
    <w:r w:rsidRPr="0036354A">
      <w:rPr>
        <w:b/>
        <w:bCs/>
        <w:smallCaps/>
      </w:rPr>
      <w:t>recueillies sur La Brède</w:t>
    </w:r>
  </w:p>
  <w:p w14:paraId="3194EE7A" w14:textId="008E3863" w:rsidR="00FD2D85" w:rsidRDefault="00FD2D85">
    <w:pPr>
      <w:pStyle w:val="En-tt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570"/>
    <w:rsid w:val="00280804"/>
    <w:rsid w:val="002B7928"/>
    <w:rsid w:val="003168FC"/>
    <w:rsid w:val="00337D45"/>
    <w:rsid w:val="0036354A"/>
    <w:rsid w:val="00453A1E"/>
    <w:rsid w:val="004B51D3"/>
    <w:rsid w:val="00534570"/>
    <w:rsid w:val="005412AA"/>
    <w:rsid w:val="00700A96"/>
    <w:rsid w:val="008B3D53"/>
    <w:rsid w:val="008F2B4B"/>
    <w:rsid w:val="00915E7D"/>
    <w:rsid w:val="00A20773"/>
    <w:rsid w:val="00A93B59"/>
    <w:rsid w:val="00AA019A"/>
    <w:rsid w:val="00B07B38"/>
    <w:rsid w:val="00B13745"/>
    <w:rsid w:val="00B311C1"/>
    <w:rsid w:val="00B533F4"/>
    <w:rsid w:val="00BB22BB"/>
    <w:rsid w:val="00CE21BC"/>
    <w:rsid w:val="00CF2A06"/>
    <w:rsid w:val="00E207EC"/>
    <w:rsid w:val="00EC3557"/>
    <w:rsid w:val="00EE3F52"/>
    <w:rsid w:val="00FD2D85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5FA48"/>
  <w15:docId w15:val="{F271651E-B194-45B0-BBF3-40959A67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ccentuation">
    <w:name w:val="Emphasis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FD2D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D2D85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FD2D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D2D8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QUERO</dc:creator>
  <cp:lastModifiedBy>Virginie LAPASSERE</cp:lastModifiedBy>
  <cp:revision>5</cp:revision>
  <cp:lastPrinted>2022-06-10T09:32:00Z</cp:lastPrinted>
  <dcterms:created xsi:type="dcterms:W3CDTF">2022-06-10T09:33:00Z</dcterms:created>
  <dcterms:modified xsi:type="dcterms:W3CDTF">2022-06-13T11:50:00Z</dcterms:modified>
</cp:coreProperties>
</file>